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1CE7" w14:textId="1A56A506" w:rsidR="003B47C6" w:rsidRDefault="00834767" w:rsidP="00834767">
      <w:pPr>
        <w:spacing w:after="0"/>
        <w:jc w:val="right"/>
      </w:pPr>
      <w:r w:rsidRPr="00834767">
        <w:rPr>
          <w:rFonts w:ascii="Times New Roman" w:eastAsia="Times New Roman" w:hAnsi="Times New Roman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E63CA" wp14:editId="3ECCF05B">
                <wp:simplePos x="0" y="0"/>
                <wp:positionH relativeFrom="column">
                  <wp:posOffset>12065</wp:posOffset>
                </wp:positionH>
                <wp:positionV relativeFrom="paragraph">
                  <wp:posOffset>187325</wp:posOffset>
                </wp:positionV>
                <wp:extent cx="6847205" cy="1404620"/>
                <wp:effectExtent l="0" t="0" r="10795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72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D2742" w14:textId="42793598" w:rsidR="00834767" w:rsidRDefault="00834767">
                            <w:r>
                              <w:t>Bandeau devant comporter les logos de la DSDEN, de l’ARS et des associations gestionnaires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2E63C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95pt;margin-top:14.75pt;width:539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vKEQ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">
                <v:textbox style="mso-fit-shape-to-text:t">
                  <w:txbxContent>
                    <w:p w14:paraId="6F9D2742" w14:textId="42793598" w:rsidR="00834767" w:rsidRDefault="00834767">
                      <w:r>
                        <w:t>Bandeau devant comporter les logos de la DSDEN, de l’ARS et des associations gestionnaires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9EB23" w14:textId="77777777" w:rsidR="000647B7" w:rsidRDefault="00000000" w:rsidP="00BF5A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3E5A1" w:themeFill="accent6" w:themeFillTint="66"/>
        <w:spacing w:after="0" w:line="240" w:lineRule="auto"/>
        <w:ind w:left="142" w:right="-323" w:firstLine="380"/>
        <w:jc w:val="center"/>
        <w:rPr>
          <w:rFonts w:ascii="Trebuchet MS" w:eastAsia="Trebuchet MS" w:hAnsi="Trebuchet MS" w:cs="Trebuchet MS"/>
          <w:b/>
          <w:sz w:val="32"/>
          <w:szCs w:val="22"/>
        </w:rPr>
      </w:pPr>
      <w:r w:rsidRPr="00D916F0">
        <w:rPr>
          <w:rFonts w:ascii="Trebuchet MS" w:eastAsia="Trebuchet MS" w:hAnsi="Trebuchet MS" w:cs="Trebuchet MS"/>
          <w:b/>
          <w:sz w:val="32"/>
          <w:szCs w:val="22"/>
        </w:rPr>
        <w:t>Fiche de saisine du Pôle d’Appui à la Scolarité (P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>A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>S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 xml:space="preserve">) </w:t>
      </w:r>
    </w:p>
    <w:p w14:paraId="223A7DD8" w14:textId="493612C7" w:rsidR="003B47C6" w:rsidRPr="00D916F0" w:rsidRDefault="00834767" w:rsidP="00BF5A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3E5A1" w:themeFill="accent6" w:themeFillTint="66"/>
        <w:spacing w:after="0" w:line="240" w:lineRule="auto"/>
        <w:ind w:left="142" w:right="-323" w:firstLine="380"/>
        <w:jc w:val="center"/>
        <w:rPr>
          <w:sz w:val="20"/>
          <w:szCs w:val="22"/>
        </w:rPr>
      </w:pPr>
      <w:proofErr w:type="gramStart"/>
      <w:r w:rsidRPr="00D916F0">
        <w:rPr>
          <w:rFonts w:ascii="Trebuchet MS" w:eastAsia="Trebuchet MS" w:hAnsi="Trebuchet MS" w:cs="Trebuchet MS"/>
          <w:b/>
          <w:sz w:val="32"/>
          <w:szCs w:val="22"/>
        </w:rPr>
        <w:t>à</w:t>
      </w:r>
      <w:proofErr w:type="gramEnd"/>
      <w:r w:rsidRPr="00D916F0">
        <w:rPr>
          <w:rFonts w:ascii="Trebuchet MS" w:eastAsia="Trebuchet MS" w:hAnsi="Trebuchet MS" w:cs="Trebuchet MS"/>
          <w:b/>
          <w:sz w:val="32"/>
          <w:szCs w:val="22"/>
        </w:rPr>
        <w:t xml:space="preserve"> destination des </w:t>
      </w:r>
      <w:r w:rsidR="009D6028">
        <w:rPr>
          <w:rFonts w:ascii="Trebuchet MS" w:eastAsia="Trebuchet MS" w:hAnsi="Trebuchet MS" w:cs="Trebuchet MS"/>
          <w:b/>
          <w:sz w:val="32"/>
          <w:szCs w:val="22"/>
        </w:rPr>
        <w:t>élèves majeurs</w:t>
      </w:r>
    </w:p>
    <w:p w14:paraId="26650AAB" w14:textId="77777777" w:rsidR="00780DDD" w:rsidRDefault="00780DDD">
      <w:pPr>
        <w:spacing w:after="0"/>
        <w:ind w:left="2024"/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</w:pPr>
    </w:p>
    <w:p w14:paraId="38FA9C97" w14:textId="3A7B4724" w:rsidR="003B47C6" w:rsidRPr="00834767" w:rsidRDefault="00000000">
      <w:pPr>
        <w:spacing w:after="0"/>
        <w:ind w:left="2024"/>
        <w:rPr>
          <w:b/>
          <w:bCs/>
          <w:iCs/>
          <w:color w:val="0A2F41" w:themeColor="accent1" w:themeShade="80"/>
          <w:u w:val="single"/>
        </w:rPr>
      </w:pP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Document à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transmettre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au P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A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S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: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highlight w:val="yellow"/>
          <w:u w:val="single"/>
        </w:rPr>
        <w:t>préciser l’adresse mail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</w:t>
      </w:r>
    </w:p>
    <w:p w14:paraId="01560D86" w14:textId="77777777" w:rsidR="003B47C6" w:rsidRDefault="00000000" w:rsidP="00D916F0">
      <w:pPr>
        <w:spacing w:after="0" w:line="240" w:lineRule="auto"/>
      </w:pPr>
      <w:r>
        <w:rPr>
          <w:rFonts w:ascii="Trebuchet MS" w:eastAsia="Trebuchet MS" w:hAnsi="Trebuchet MS" w:cs="Trebuchet MS"/>
          <w:i/>
          <w:sz w:val="20"/>
        </w:rPr>
        <w:t xml:space="preserve"> </w:t>
      </w: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834767" w14:paraId="0CEBBAB7" w14:textId="05CF5A53" w:rsidTr="00BF5AD8">
        <w:tc>
          <w:tcPr>
            <w:tcW w:w="10425" w:type="dxa"/>
            <w:gridSpan w:val="2"/>
            <w:tcBorders>
              <w:bottom w:val="nil"/>
            </w:tcBorders>
            <w:shd w:val="clear" w:color="auto" w:fill="3A7C22" w:themeFill="accent6" w:themeFillShade="BF"/>
          </w:tcPr>
          <w:p w14:paraId="7EC8CEF5" w14:textId="0463F882" w:rsidR="00834767" w:rsidRPr="00834767" w:rsidRDefault="00000000" w:rsidP="00834767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834767" w:rsidRPr="00834767">
              <w:rPr>
                <w:b/>
                <w:bCs/>
                <w:color w:val="FFFFFF" w:themeColor="background1"/>
                <w:sz w:val="32"/>
                <w:szCs w:val="36"/>
              </w:rPr>
              <w:t>ELEVE CONCERNE PAR LA DEMANDE</w:t>
            </w:r>
          </w:p>
        </w:tc>
      </w:tr>
      <w:tr w:rsidR="00834767" w14:paraId="3C96CE03" w14:textId="78B87EAB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D687335" w14:textId="3E5F41F1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 de l’élève : </w:t>
            </w:r>
          </w:p>
          <w:p w14:paraId="73311245" w14:textId="31B3C86B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Date de naissance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21D33AB" w14:textId="77777777" w:rsidR="00834767" w:rsidRDefault="00834767" w:rsidP="00834767">
            <w:pPr>
              <w:spacing w:line="240" w:lineRule="auto"/>
              <w:ind w:right="-413"/>
            </w:pPr>
          </w:p>
          <w:p w14:paraId="58E05517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6E657119" w14:textId="312D2DA5" w:rsidTr="00BF5AD8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59ECD99E" w14:textId="29798D3D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 w:rsidR="009D6028">
              <w:rPr>
                <w:b/>
                <w:bCs/>
              </w:rPr>
              <w:t xml:space="preserve"> </w:t>
            </w:r>
            <w:r w:rsidRPr="00834767">
              <w:rPr>
                <w:b/>
                <w:bCs/>
              </w:rPr>
              <w:t>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D3CE810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9D6028" w14:paraId="1F3518B1" w14:textId="77777777" w:rsidTr="00BF5AD8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73C5" w14:textId="356643EA" w:rsidR="009D6028" w:rsidRPr="00834767" w:rsidRDefault="009D6028" w:rsidP="00834767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BF5AD8">
              <w:rPr>
                <w:b/>
                <w:bCs/>
              </w:rPr>
              <w:t>électronique</w:t>
            </w:r>
            <w:r w:rsidR="00780DDD"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149B2" w14:textId="77777777" w:rsidR="009D6028" w:rsidRDefault="009D6028" w:rsidP="00834767">
            <w:pPr>
              <w:spacing w:line="240" w:lineRule="auto"/>
              <w:ind w:right="-413"/>
            </w:pPr>
          </w:p>
        </w:tc>
      </w:tr>
      <w:tr w:rsidR="00834767" w14:paraId="642FA941" w14:textId="149F6E7B" w:rsidTr="00BF5AD8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1480D37" w14:textId="0E0AD513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Ecole ou établissement scolaire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435E0ECB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79720CD3" w14:textId="77777777" w:rsidTr="00BF5AD8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54E81" w14:textId="32121BF8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Classe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18F44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0EA25B5C" w14:textId="0A6A5EBC" w:rsidTr="00BF5AD8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DD2E4DA" w14:textId="6744FC7C" w:rsidR="00834767" w:rsidRPr="00834767" w:rsidRDefault="00834767" w:rsidP="00834767">
            <w:pPr>
              <w:spacing w:line="24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>Nom et prénom du professeur principal</w:t>
            </w:r>
            <w:r w:rsidR="00D916F0"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DC115BC" w14:textId="77777777" w:rsidR="00834767" w:rsidRDefault="00834767" w:rsidP="00834767">
            <w:pPr>
              <w:spacing w:line="240" w:lineRule="auto"/>
              <w:ind w:right="-413"/>
            </w:pPr>
          </w:p>
        </w:tc>
      </w:tr>
    </w:tbl>
    <w:p w14:paraId="196D5D5F" w14:textId="0753F7EC" w:rsidR="003B47C6" w:rsidRDefault="003B47C6" w:rsidP="00D916F0">
      <w:pPr>
        <w:spacing w:after="0" w:line="240" w:lineRule="auto"/>
        <w:ind w:left="11" w:right="-414"/>
      </w:pPr>
    </w:p>
    <w:p w14:paraId="25B82310" w14:textId="663EB736" w:rsidR="003B47C6" w:rsidRDefault="003B47C6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916F0" w14:paraId="7643D732" w14:textId="77777777" w:rsidTr="00BF5AD8">
        <w:tc>
          <w:tcPr>
            <w:tcW w:w="10425" w:type="dxa"/>
            <w:tcBorders>
              <w:bottom w:val="nil"/>
            </w:tcBorders>
            <w:shd w:val="clear" w:color="auto" w:fill="3A7C22" w:themeFill="accent6" w:themeFillShade="BF"/>
          </w:tcPr>
          <w:p w14:paraId="46639B26" w14:textId="082F1FCA" w:rsidR="00D916F0" w:rsidRPr="00834767" w:rsidRDefault="0000000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</w:rPr>
              <w:t xml:space="preserve"> </w:t>
            </w:r>
            <w:r w:rsidR="00D916F0">
              <w:rPr>
                <w:b/>
                <w:bCs/>
                <w:color w:val="FFFFFF" w:themeColor="background1"/>
                <w:sz w:val="32"/>
                <w:szCs w:val="36"/>
              </w:rPr>
              <w:t>MOTIFS DE LA DEMANDE</w:t>
            </w:r>
          </w:p>
        </w:tc>
      </w:tr>
    </w:tbl>
    <w:p w14:paraId="49968DF0" w14:textId="77777777" w:rsidR="00D916F0" w:rsidRDefault="00D916F0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BF5AD8" w14:paraId="469B4A10" w14:textId="77777777" w:rsidTr="00BF5AD8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3A7C22" w:themeFill="accent6" w:themeFillShade="BF"/>
          </w:tcPr>
          <w:p w14:paraId="26E8A8AA" w14:textId="72A4D3F9" w:rsidR="00BF5AD8" w:rsidRDefault="00BF5AD8" w:rsidP="00B1466E">
            <w:pPr>
              <w:spacing w:line="240" w:lineRule="auto"/>
              <w:ind w:right="-413"/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 xml:space="preserve">Quels sont vos besoins ? Quelles aides souhaiteriez-vous ? </w:t>
            </w:r>
          </w:p>
        </w:tc>
      </w:tr>
      <w:tr w:rsidR="0075422D" w14:paraId="18B3A7F6" w14:textId="77777777" w:rsidTr="00BF5AD8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3FF903EE" w14:textId="77777777" w:rsidR="0075422D" w:rsidRDefault="0075422D" w:rsidP="00B1466E">
            <w:pPr>
              <w:spacing w:line="240" w:lineRule="auto"/>
              <w:ind w:right="-414"/>
            </w:pPr>
          </w:p>
          <w:p w14:paraId="4F188D36" w14:textId="77777777" w:rsidR="0075422D" w:rsidRDefault="0075422D" w:rsidP="00B1466E">
            <w:pPr>
              <w:spacing w:line="240" w:lineRule="auto"/>
              <w:ind w:right="-414"/>
            </w:pPr>
          </w:p>
          <w:p w14:paraId="7BEE42F4" w14:textId="77777777" w:rsidR="0075422D" w:rsidRDefault="0075422D" w:rsidP="00B1466E">
            <w:pPr>
              <w:spacing w:line="240" w:lineRule="auto"/>
              <w:ind w:right="-414"/>
            </w:pPr>
          </w:p>
          <w:p w14:paraId="7E8B91E2" w14:textId="77777777" w:rsidR="0075422D" w:rsidRDefault="0075422D" w:rsidP="00B1466E">
            <w:pPr>
              <w:spacing w:line="240" w:lineRule="auto"/>
              <w:ind w:right="-414"/>
            </w:pPr>
          </w:p>
          <w:p w14:paraId="4B68860F" w14:textId="77777777" w:rsidR="0075422D" w:rsidRDefault="0075422D" w:rsidP="00B1466E">
            <w:pPr>
              <w:spacing w:line="240" w:lineRule="auto"/>
              <w:ind w:right="-414"/>
            </w:pPr>
          </w:p>
          <w:p w14:paraId="03EBCA24" w14:textId="77777777" w:rsidR="0075422D" w:rsidRDefault="0075422D" w:rsidP="00B1466E">
            <w:pPr>
              <w:spacing w:line="240" w:lineRule="auto"/>
              <w:ind w:right="-414"/>
            </w:pPr>
          </w:p>
          <w:p w14:paraId="07B66EA5" w14:textId="77777777" w:rsidR="0075422D" w:rsidRDefault="0075422D" w:rsidP="00B1466E">
            <w:pPr>
              <w:spacing w:line="240" w:lineRule="auto"/>
              <w:ind w:right="-414"/>
            </w:pPr>
          </w:p>
          <w:p w14:paraId="7CBF5FD1" w14:textId="77777777" w:rsidR="0075422D" w:rsidRDefault="0075422D" w:rsidP="00B1466E">
            <w:pPr>
              <w:spacing w:line="240" w:lineRule="auto"/>
              <w:ind w:right="-414"/>
            </w:pPr>
          </w:p>
          <w:p w14:paraId="54CBD7C0" w14:textId="77777777" w:rsidR="0075422D" w:rsidRDefault="0075422D" w:rsidP="00B1466E">
            <w:pPr>
              <w:spacing w:line="240" w:lineRule="auto"/>
              <w:ind w:right="-414"/>
            </w:pPr>
          </w:p>
          <w:p w14:paraId="2B20C049" w14:textId="77777777" w:rsidR="0075422D" w:rsidRDefault="0075422D" w:rsidP="00B1466E">
            <w:pPr>
              <w:spacing w:line="240" w:lineRule="auto"/>
              <w:ind w:right="-414"/>
            </w:pPr>
          </w:p>
          <w:p w14:paraId="227D7AB3" w14:textId="77777777" w:rsidR="0075422D" w:rsidRDefault="0075422D" w:rsidP="00B1466E">
            <w:pPr>
              <w:spacing w:line="240" w:lineRule="auto"/>
              <w:ind w:right="-414"/>
            </w:pPr>
          </w:p>
          <w:p w14:paraId="0246B12E" w14:textId="77777777" w:rsidR="00780DDD" w:rsidRDefault="00780DDD" w:rsidP="00B1466E">
            <w:pPr>
              <w:spacing w:line="240" w:lineRule="auto"/>
              <w:ind w:right="-414"/>
            </w:pPr>
          </w:p>
          <w:p w14:paraId="6340B07D" w14:textId="77777777" w:rsidR="00780DDD" w:rsidRDefault="00780DDD" w:rsidP="00B1466E">
            <w:pPr>
              <w:spacing w:line="240" w:lineRule="auto"/>
              <w:ind w:right="-414"/>
            </w:pPr>
          </w:p>
          <w:p w14:paraId="28C05362" w14:textId="77777777" w:rsidR="00780DDD" w:rsidRDefault="00780DDD" w:rsidP="00B1466E">
            <w:pPr>
              <w:spacing w:line="240" w:lineRule="auto"/>
              <w:ind w:right="-414"/>
            </w:pPr>
          </w:p>
          <w:p w14:paraId="739A3246" w14:textId="77777777" w:rsidR="00780DDD" w:rsidRDefault="00780DDD" w:rsidP="00B1466E">
            <w:pPr>
              <w:spacing w:line="240" w:lineRule="auto"/>
              <w:ind w:right="-414"/>
            </w:pPr>
          </w:p>
          <w:p w14:paraId="63F74BF6" w14:textId="77777777" w:rsidR="0075422D" w:rsidRDefault="0075422D" w:rsidP="00B1466E">
            <w:pPr>
              <w:spacing w:line="240" w:lineRule="auto"/>
              <w:ind w:right="-414"/>
            </w:pPr>
          </w:p>
          <w:p w14:paraId="42D8F81F" w14:textId="77777777" w:rsidR="0075422D" w:rsidRDefault="0075422D" w:rsidP="00B1466E">
            <w:pPr>
              <w:spacing w:line="240" w:lineRule="auto"/>
              <w:ind w:right="-414"/>
            </w:pPr>
          </w:p>
        </w:tc>
      </w:tr>
    </w:tbl>
    <w:p w14:paraId="775B952A" w14:textId="5F8AFEC8" w:rsidR="003B47C6" w:rsidRDefault="00000000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739E4A01" w14:textId="3CDB7F39" w:rsidR="00037D17" w:rsidRDefault="00037D17" w:rsidP="00A766C1">
      <w:pPr>
        <w:jc w:val="both"/>
      </w:pPr>
      <w:r>
        <w:t xml:space="preserve">La saisine du Pôle d’Appui à la Scolarité </w:t>
      </w:r>
      <w:r w:rsidRPr="0089104E">
        <w:t xml:space="preserve">met en œuvre un traitement de données à caractère personnel. Le </w:t>
      </w:r>
      <w:r w:rsidRPr="0089104E">
        <w:rPr>
          <w:color w:val="FF0000"/>
        </w:rPr>
        <w:t xml:space="preserve">directeur/directrice </w:t>
      </w:r>
      <w:r w:rsidRPr="0089104E">
        <w:t xml:space="preserve">académique des services de l'Éducation nationale de </w:t>
      </w:r>
      <w:r w:rsidRPr="0089104E">
        <w:rPr>
          <w:color w:val="FF0000"/>
        </w:rPr>
        <w:t xml:space="preserve">XXXXXX </w:t>
      </w:r>
      <w:r w:rsidRPr="0089104E">
        <w:t xml:space="preserve">est le responsable du traitement. </w:t>
      </w:r>
      <w:r>
        <w:t xml:space="preserve">Ce traitement est nécessaire à l’exécution d’une mission de service public. </w:t>
      </w:r>
      <w:r w:rsidR="00A766C1" w:rsidRPr="00A766C1">
        <w:t xml:space="preserve">Les destinataires des informations saisies dans ce portail sont </w:t>
      </w:r>
      <w:r w:rsidR="00A766C1">
        <w:t xml:space="preserve">les membres de </w:t>
      </w:r>
      <w:r w:rsidR="00A766C1" w:rsidRPr="00A766C1">
        <w:t>l’équipe du Pôle d’Appui à la Scolarité participant l’analyse des besoins de l’élève et à l’élaboration d’un plan d’action</w:t>
      </w:r>
      <w:r w:rsidRPr="0089104E">
        <w:t xml:space="preserve">. </w:t>
      </w:r>
      <w:r>
        <w:t xml:space="preserve">Vous pouvez exercer vos droits relatifs à la protection des données à caractère personnel en écrivant à </w:t>
      </w:r>
      <w:hyperlink r:id="rId7" w:history="1">
        <w:r w:rsidRPr="00663844">
          <w:rPr>
            <w:rStyle w:val="Lienhypertexte"/>
            <w:color w:val="FF0000"/>
          </w:rPr>
          <w:t>XXXXX@ac-toulouse.fr</w:t>
        </w:r>
      </w:hyperlink>
      <w:r w:rsidRPr="00663844">
        <w:rPr>
          <w:color w:val="FF0000"/>
        </w:rPr>
        <w:t xml:space="preserve"> [adresse fonctionnelle du service en charge] </w:t>
      </w:r>
      <w:r>
        <w:t>ou auprès du délégué à la protection des données (dpo@ac-toulouse.fr).</w:t>
      </w:r>
      <w:r w:rsidR="002C21FB">
        <w:t xml:space="preserve">  </w:t>
      </w:r>
    </w:p>
    <w:p w14:paraId="3551753E" w14:textId="77777777" w:rsidR="00BF5AD8" w:rsidRPr="00BF5AD8" w:rsidRDefault="00BF5AD8" w:rsidP="00BF5AD8">
      <w:pPr>
        <w:rPr>
          <w:rFonts w:ascii="Trebuchet MS" w:eastAsia="Trebuchet MS" w:hAnsi="Trebuchet MS" w:cs="Trebuchet MS"/>
        </w:rPr>
      </w:pPr>
    </w:p>
    <w:p w14:paraId="04F0C830" w14:textId="77777777" w:rsidR="00BF5AD8" w:rsidRPr="00BF5AD8" w:rsidRDefault="00BF5AD8" w:rsidP="00BF5AD8">
      <w:pPr>
        <w:rPr>
          <w:rFonts w:ascii="Trebuchet MS" w:eastAsia="Trebuchet MS" w:hAnsi="Trebuchet MS" w:cs="Trebuchet MS"/>
        </w:rPr>
      </w:pPr>
    </w:p>
    <w:sectPr w:rsidR="00BF5AD8" w:rsidRPr="00BF5AD8" w:rsidSect="00166393">
      <w:footerReference w:type="default" r:id="rId8"/>
      <w:pgSz w:w="11911" w:h="16841"/>
      <w:pgMar w:top="560" w:right="896" w:bottom="492" w:left="566" w:header="720" w:footer="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69496" w14:textId="77777777" w:rsidR="006E6B3C" w:rsidRDefault="006E6B3C" w:rsidP="00166393">
      <w:pPr>
        <w:spacing w:after="0" w:line="240" w:lineRule="auto"/>
      </w:pPr>
      <w:r>
        <w:separator/>
      </w:r>
    </w:p>
  </w:endnote>
  <w:endnote w:type="continuationSeparator" w:id="0">
    <w:p w14:paraId="24251CF1" w14:textId="77777777" w:rsidR="006E6B3C" w:rsidRDefault="006E6B3C" w:rsidP="0016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EA39" w14:textId="4596E759" w:rsidR="00166393" w:rsidRDefault="00166393" w:rsidP="00166393">
    <w:pPr>
      <w:pStyle w:val="Pieddepage"/>
      <w:jc w:val="center"/>
    </w:pPr>
    <w:r>
      <w:t xml:space="preserve">Document de saisine du Pôle d’Appui à la Scolarité à destination des </w:t>
    </w:r>
    <w:r w:rsidR="00BF5AD8">
      <w:t>élè</w:t>
    </w:r>
    <w:r w:rsidR="00780DDD">
      <w:t>ves majeurs</w:t>
    </w:r>
  </w:p>
  <w:p w14:paraId="17DF6F9F" w14:textId="77777777" w:rsidR="00166393" w:rsidRDefault="001663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925B" w14:textId="77777777" w:rsidR="006E6B3C" w:rsidRDefault="006E6B3C" w:rsidP="00166393">
      <w:pPr>
        <w:spacing w:after="0" w:line="240" w:lineRule="auto"/>
      </w:pPr>
      <w:r>
        <w:separator/>
      </w:r>
    </w:p>
  </w:footnote>
  <w:footnote w:type="continuationSeparator" w:id="0">
    <w:p w14:paraId="448EF317" w14:textId="77777777" w:rsidR="006E6B3C" w:rsidRDefault="006E6B3C" w:rsidP="00166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0368E"/>
    <w:multiLevelType w:val="hybridMultilevel"/>
    <w:tmpl w:val="4992C8D8"/>
    <w:lvl w:ilvl="0" w:tplc="9C32A87C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ABC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EE160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29A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E7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A89B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CC8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4235F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EE6B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2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C6"/>
    <w:rsid w:val="00037D17"/>
    <w:rsid w:val="000647B7"/>
    <w:rsid w:val="00166393"/>
    <w:rsid w:val="001B3AB5"/>
    <w:rsid w:val="002C21FB"/>
    <w:rsid w:val="002C38B1"/>
    <w:rsid w:val="003044E7"/>
    <w:rsid w:val="00392391"/>
    <w:rsid w:val="003B47C6"/>
    <w:rsid w:val="00611E19"/>
    <w:rsid w:val="006E6B3C"/>
    <w:rsid w:val="0075422D"/>
    <w:rsid w:val="007740B6"/>
    <w:rsid w:val="00780DDD"/>
    <w:rsid w:val="00834767"/>
    <w:rsid w:val="008C541A"/>
    <w:rsid w:val="009D6028"/>
    <w:rsid w:val="00A222BE"/>
    <w:rsid w:val="00A766C1"/>
    <w:rsid w:val="00BF5AD8"/>
    <w:rsid w:val="00C86BE5"/>
    <w:rsid w:val="00D71A8D"/>
    <w:rsid w:val="00D8768B"/>
    <w:rsid w:val="00D916F0"/>
    <w:rsid w:val="00DC516B"/>
    <w:rsid w:val="00F8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054F6"/>
  <w15:docId w15:val="{C6765841-D411-490E-892A-910DD4D2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3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6393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393"/>
    <w:rPr>
      <w:rFonts w:ascii="Calibri" w:eastAsia="Calibri" w:hAnsi="Calibri" w:cs="Calibri"/>
      <w:color w:val="000000"/>
      <w:sz w:val="22"/>
    </w:rPr>
  </w:style>
  <w:style w:type="character" w:styleId="Lienhypertexte">
    <w:name w:val="Hyperlink"/>
    <w:basedOn w:val="Policepardfaut"/>
    <w:uiPriority w:val="99"/>
    <w:unhideWhenUsed/>
    <w:rsid w:val="00037D1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X@ac-toulou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CATELAIN PAULINE</dc:creator>
  <cp:keywords/>
  <cp:lastModifiedBy>MONTOYA PHILIPPE</cp:lastModifiedBy>
  <cp:revision>2</cp:revision>
  <dcterms:created xsi:type="dcterms:W3CDTF">2026-06-19T13:07:00Z</dcterms:created>
  <dcterms:modified xsi:type="dcterms:W3CDTF">2026-06-19T13:07:00Z</dcterms:modified>
</cp:coreProperties>
</file>